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90" w:rsidRPr="007E1B90" w:rsidRDefault="007E1B90" w:rsidP="007E1B90">
      <w:pPr>
        <w:pStyle w:val="1"/>
        <w:rPr>
          <w:color w:val="0A3D11"/>
          <w:sz w:val="28"/>
          <w:szCs w:val="28"/>
        </w:rPr>
      </w:pPr>
      <w:r w:rsidRPr="007E1B90">
        <w:rPr>
          <w:color w:val="0A3D11"/>
          <w:sz w:val="28"/>
          <w:szCs w:val="28"/>
        </w:rPr>
        <w:t xml:space="preserve">СВЕДЕНИЯ ОБ ОЦЕНКЕ ПОГОЛОВЬЯ СКОТА </w:t>
      </w:r>
    </w:p>
    <w:p w:rsidR="007E1B90" w:rsidRPr="0060549D" w:rsidRDefault="004E5B43" w:rsidP="007E1B90">
      <w:pPr>
        <w:pStyle w:val="rep"/>
        <w:spacing w:before="0" w:beforeAutospacing="0" w:after="0" w:afterAutospacing="0"/>
        <w:jc w:val="center"/>
        <w:rPr>
          <w:color w:val="0A3D11"/>
          <w:sz w:val="28"/>
          <w:szCs w:val="28"/>
          <w:lang w:val="tt-RU"/>
        </w:rPr>
      </w:pPr>
      <w:r>
        <w:rPr>
          <w:color w:val="0A3D11"/>
          <w:sz w:val="28"/>
          <w:szCs w:val="28"/>
        </w:rPr>
        <w:t>по</w:t>
      </w:r>
      <w:r w:rsidR="007E1B90">
        <w:rPr>
          <w:color w:val="0A3D11"/>
          <w:sz w:val="28"/>
          <w:szCs w:val="28"/>
        </w:rPr>
        <w:t xml:space="preserve"> </w:t>
      </w:r>
      <w:proofErr w:type="spellStart"/>
      <w:r w:rsidR="00B014E3">
        <w:rPr>
          <w:color w:val="0A3D11"/>
          <w:sz w:val="28"/>
          <w:szCs w:val="28"/>
        </w:rPr>
        <w:t>Урманаевском</w:t>
      </w:r>
      <w:r>
        <w:rPr>
          <w:color w:val="0A3D11"/>
          <w:sz w:val="28"/>
          <w:szCs w:val="28"/>
        </w:rPr>
        <w:t>у</w:t>
      </w:r>
      <w:proofErr w:type="spellEnd"/>
      <w:r w:rsidR="007E1B90">
        <w:rPr>
          <w:color w:val="0A3D11"/>
          <w:sz w:val="28"/>
          <w:szCs w:val="28"/>
        </w:rPr>
        <w:t xml:space="preserve"> СП</w:t>
      </w:r>
      <w:r>
        <w:rPr>
          <w:color w:val="0A3D11"/>
          <w:sz w:val="28"/>
          <w:szCs w:val="28"/>
        </w:rPr>
        <w:t xml:space="preserve"> </w:t>
      </w:r>
      <w:r w:rsidRPr="004E5B43">
        <w:rPr>
          <w:color w:val="0A3D11"/>
          <w:sz w:val="28"/>
          <w:szCs w:val="28"/>
        </w:rPr>
        <w:t>на 01.</w:t>
      </w:r>
      <w:r w:rsidR="0060549D">
        <w:rPr>
          <w:color w:val="0A3D11"/>
          <w:sz w:val="28"/>
          <w:szCs w:val="28"/>
          <w:lang w:val="tt-RU"/>
        </w:rPr>
        <w:t>10</w:t>
      </w:r>
      <w:r w:rsidRPr="004E5B43">
        <w:rPr>
          <w:color w:val="0A3D11"/>
          <w:sz w:val="28"/>
          <w:szCs w:val="28"/>
        </w:rPr>
        <w:t>.20</w:t>
      </w:r>
      <w:r>
        <w:rPr>
          <w:color w:val="0A3D11"/>
          <w:sz w:val="28"/>
          <w:szCs w:val="28"/>
        </w:rPr>
        <w:t>2</w:t>
      </w:r>
      <w:r w:rsidR="0060549D">
        <w:rPr>
          <w:color w:val="0A3D11"/>
          <w:sz w:val="28"/>
          <w:szCs w:val="28"/>
          <w:lang w:val="tt-RU"/>
        </w:rPr>
        <w:t>3</w:t>
      </w:r>
      <w:bookmarkStart w:id="0" w:name="_GoBack"/>
      <w:bookmarkEnd w:id="0"/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0A82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  <w:gridCol w:w="1044"/>
        <w:gridCol w:w="2839"/>
      </w:tblGrid>
      <w:tr w:rsidR="007E1B90" w:rsidTr="007E1B90">
        <w:trPr>
          <w:tblHeader/>
          <w:jc w:val="center"/>
        </w:trPr>
        <w:tc>
          <w:tcPr>
            <w:tcW w:w="0" w:type="auto"/>
            <w:tcBorders>
              <w:top w:val="single" w:sz="6" w:space="0" w:color="2F6E15"/>
              <w:left w:val="single" w:sz="6" w:space="0" w:color="2F6E15"/>
              <w:bottom w:val="single" w:sz="6" w:space="0" w:color="2F6E15"/>
              <w:right w:val="single" w:sz="6" w:space="0" w:color="2F6E1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B90" w:rsidRPr="007E1B90" w:rsidRDefault="007E1B90">
            <w:pPr>
              <w:jc w:val="center"/>
              <w:rPr>
                <w:b/>
                <w:bCs/>
                <w:color w:val="000000" w:themeColor="text1"/>
              </w:rPr>
            </w:pPr>
            <w:r w:rsidRPr="007E1B90">
              <w:rPr>
                <w:b/>
                <w:bCs/>
                <w:color w:val="000000" w:themeColor="text1"/>
              </w:rPr>
              <w:t>Виды и группы скота</w:t>
            </w:r>
          </w:p>
        </w:tc>
        <w:tc>
          <w:tcPr>
            <w:tcW w:w="0" w:type="auto"/>
            <w:tcBorders>
              <w:top w:val="single" w:sz="6" w:space="0" w:color="2F6E15"/>
              <w:left w:val="single" w:sz="6" w:space="0" w:color="2F6E15"/>
              <w:bottom w:val="single" w:sz="6" w:space="0" w:color="2F6E15"/>
              <w:right w:val="single" w:sz="6" w:space="0" w:color="2F6E1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B90" w:rsidRPr="007E1B90" w:rsidRDefault="007E1B90">
            <w:pPr>
              <w:jc w:val="center"/>
              <w:rPr>
                <w:b/>
                <w:bCs/>
                <w:color w:val="000000" w:themeColor="text1"/>
              </w:rPr>
            </w:pPr>
            <w:r w:rsidRPr="007E1B90">
              <w:rPr>
                <w:b/>
                <w:bCs/>
                <w:color w:val="000000" w:themeColor="text1"/>
              </w:rPr>
              <w:t>№</w:t>
            </w:r>
            <w:r w:rsidRPr="007E1B90">
              <w:rPr>
                <w:b/>
                <w:bCs/>
                <w:color w:val="000000" w:themeColor="text1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6" w:space="0" w:color="2F6E15"/>
              <w:left w:val="single" w:sz="6" w:space="0" w:color="2F6E15"/>
              <w:bottom w:val="single" w:sz="6" w:space="0" w:color="2F6E15"/>
              <w:right w:val="single" w:sz="6" w:space="0" w:color="2F6E1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B90" w:rsidRPr="007E1B90" w:rsidRDefault="007E1B90">
            <w:pPr>
              <w:jc w:val="center"/>
              <w:rPr>
                <w:b/>
                <w:bCs/>
                <w:color w:val="000000" w:themeColor="text1"/>
              </w:rPr>
            </w:pPr>
            <w:r w:rsidRPr="007E1B90">
              <w:rPr>
                <w:b/>
                <w:bCs/>
                <w:color w:val="000000" w:themeColor="text1"/>
              </w:rPr>
              <w:t>Хозяйства населения</w:t>
            </w:r>
          </w:p>
        </w:tc>
      </w:tr>
      <w:tr w:rsidR="00552623" w:rsidTr="00E36D92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2623" w:rsidRPr="007E1B90" w:rsidRDefault="00552623">
            <w:pPr>
              <w:rPr>
                <w:color w:val="0A3D11"/>
              </w:rPr>
            </w:pPr>
            <w:r w:rsidRPr="007E1B90">
              <w:rPr>
                <w:color w:val="0A3D11"/>
              </w:rPr>
              <w:t>Крупный рогатый скот - всего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2623" w:rsidRPr="007E1B90" w:rsidRDefault="00552623">
            <w:pPr>
              <w:rPr>
                <w:color w:val="0A3D11"/>
              </w:rPr>
            </w:pPr>
            <w:r w:rsidRPr="007E1B90">
              <w:rPr>
                <w:color w:val="0A3D11"/>
              </w:rPr>
              <w:t>01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552623" w:rsidRPr="0060549D" w:rsidRDefault="0060549D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363</w:t>
            </w:r>
          </w:p>
        </w:tc>
      </w:tr>
      <w:tr w:rsidR="00552623" w:rsidTr="00E36D92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2623" w:rsidRPr="007E1B90" w:rsidRDefault="00552623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    в том числе: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2623" w:rsidRPr="007E1B90" w:rsidRDefault="00552623">
            <w:pPr>
              <w:rPr>
                <w:color w:val="0A3D11"/>
              </w:rPr>
            </w:pPr>
            <w:r w:rsidRPr="007E1B90">
              <w:rPr>
                <w:color w:val="0A3D11"/>
              </w:rPr>
              <w:t> 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552623" w:rsidRDefault="0055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549D" w:rsidTr="00D0269A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</w:t>
            </w:r>
            <w:proofErr w:type="gramStart"/>
            <w:r w:rsidRPr="007E1B90">
              <w:rPr>
                <w:color w:val="0A3D11"/>
              </w:rPr>
              <w:t>коровы</w:t>
            </w:r>
            <w:proofErr w:type="gramEnd"/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60549D" w:rsidTr="00D0269A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быки-производители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549D" w:rsidTr="00D0269A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нетели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549D" w:rsidTr="00D0269A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телочки от 1 года до 2 лет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60549D" w:rsidTr="00D0269A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телочки до 1 года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60549D" w:rsidTr="00D0269A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волы рабочие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5B43" w:rsidTr="00D25A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5B43" w:rsidRPr="007E1B90" w:rsidRDefault="004E5B43">
            <w:pPr>
              <w:rPr>
                <w:color w:val="0A3D11"/>
              </w:rPr>
            </w:pPr>
            <w:r w:rsidRPr="007E1B90">
              <w:rPr>
                <w:color w:val="0A3D11"/>
              </w:rPr>
              <w:t>Свиньи - всего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5B43" w:rsidRPr="007E1B90" w:rsidRDefault="004E5B43">
            <w:pPr>
              <w:rPr>
                <w:color w:val="0A3D11"/>
              </w:rPr>
            </w:pPr>
            <w:r w:rsidRPr="007E1B90">
              <w:rPr>
                <w:color w:val="0A3D11"/>
              </w:rPr>
              <w:t>10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5B43" w:rsidRPr="00FA14B6" w:rsidRDefault="004E5B43" w:rsidP="004E5B43">
            <w:pPr>
              <w:jc w:val="center"/>
            </w:pPr>
            <w:r w:rsidRPr="00FA14B6">
              <w:t>0</w:t>
            </w:r>
          </w:p>
        </w:tc>
      </w:tr>
      <w:tr w:rsidR="004E5B43" w:rsidTr="00D25A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5B43" w:rsidRPr="007E1B90" w:rsidRDefault="004E5B43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    в том числе: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5B43" w:rsidRPr="007E1B90" w:rsidRDefault="004E5B43">
            <w:pPr>
              <w:rPr>
                <w:color w:val="0A3D11"/>
              </w:rPr>
            </w:pPr>
            <w:r w:rsidRPr="007E1B90">
              <w:rPr>
                <w:color w:val="0A3D11"/>
              </w:rPr>
              <w:t> 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5B43" w:rsidRPr="00FA14B6" w:rsidRDefault="004E5B43" w:rsidP="004E5B43">
            <w:pPr>
              <w:jc w:val="center"/>
            </w:pPr>
          </w:p>
        </w:tc>
      </w:tr>
      <w:tr w:rsidR="004E5B43" w:rsidTr="00D25A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5B43" w:rsidRPr="007E1B90" w:rsidRDefault="004E5B43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свиноматки основные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5B43" w:rsidRPr="007E1B90" w:rsidRDefault="004E5B43">
            <w:pPr>
              <w:rPr>
                <w:color w:val="0A3D11"/>
              </w:rPr>
            </w:pPr>
            <w:r w:rsidRPr="007E1B90">
              <w:rPr>
                <w:color w:val="0A3D11"/>
              </w:rPr>
              <w:t>11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5B43" w:rsidRPr="00FA14B6" w:rsidRDefault="004E5B43" w:rsidP="004E5B43">
            <w:pPr>
              <w:jc w:val="center"/>
            </w:pPr>
            <w:r w:rsidRPr="00FA14B6">
              <w:t>0</w:t>
            </w:r>
          </w:p>
        </w:tc>
      </w:tr>
      <w:tr w:rsidR="004E5B43" w:rsidTr="00D25A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5B43" w:rsidRPr="007E1B90" w:rsidRDefault="004E5B43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хряки-производители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5B43" w:rsidRPr="007E1B90" w:rsidRDefault="004E5B43">
            <w:pPr>
              <w:rPr>
                <w:color w:val="0A3D11"/>
              </w:rPr>
            </w:pPr>
            <w:r w:rsidRPr="007E1B90">
              <w:rPr>
                <w:color w:val="0A3D11"/>
              </w:rPr>
              <w:t>12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5B43" w:rsidRPr="00FA14B6" w:rsidRDefault="004E5B43" w:rsidP="004E5B43">
            <w:pPr>
              <w:jc w:val="center"/>
            </w:pPr>
            <w:r w:rsidRPr="00FA14B6">
              <w:t>0</w:t>
            </w:r>
          </w:p>
        </w:tc>
      </w:tr>
      <w:tr w:rsidR="004E5B43" w:rsidTr="00D25A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5B43" w:rsidRPr="007E1B90" w:rsidRDefault="004E5B43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поросята до 4 месяцев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5B43" w:rsidRPr="007E1B90" w:rsidRDefault="004E5B43">
            <w:pPr>
              <w:rPr>
                <w:color w:val="0A3D11"/>
              </w:rPr>
            </w:pPr>
            <w:r w:rsidRPr="007E1B90">
              <w:rPr>
                <w:color w:val="0A3D11"/>
              </w:rPr>
              <w:t>13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E5B43" w:rsidRPr="00FA14B6" w:rsidRDefault="004E5B43" w:rsidP="004E5B43">
            <w:pPr>
              <w:jc w:val="center"/>
            </w:pPr>
          </w:p>
        </w:tc>
      </w:tr>
      <w:tr w:rsidR="0060549D" w:rsidTr="00A71016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Овцы - всего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60549D" w:rsidTr="00A71016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    в том числе: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549D" w:rsidTr="00A71016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овцематки и ярки старше 1 года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60549D" w:rsidTr="00A71016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бараны-производители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549D" w:rsidTr="00A71016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ярочки до 1 года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60549D" w:rsidTr="00A71016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баранчики до 1 года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60549D" w:rsidTr="00A71016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из стр. 15: овцы романовской породы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549D" w:rsidTr="00814A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Козы - всего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0549D" w:rsidTr="00814A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    в том числе: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549D" w:rsidTr="00814A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</w:t>
            </w:r>
            <w:proofErr w:type="spellStart"/>
            <w:r w:rsidRPr="007E1B90">
              <w:rPr>
                <w:color w:val="0A3D11"/>
              </w:rPr>
              <w:t>козоматки</w:t>
            </w:r>
            <w:proofErr w:type="spellEnd"/>
            <w:r w:rsidRPr="007E1B90">
              <w:rPr>
                <w:color w:val="0A3D11"/>
              </w:rPr>
              <w:t xml:space="preserve"> и козочки старше 1 года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0549D" w:rsidTr="00814A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козлы-производители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549D" w:rsidTr="00814A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козочки до 1 года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0549D" w:rsidTr="00814A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козлики до 1 года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0549D" w:rsidTr="00B456F5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Лошади - всего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0549D" w:rsidTr="00B456F5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    в том числе: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549D" w:rsidTr="00B456F5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 кобылы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0549D" w:rsidTr="00B456F5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 молодняк до 3-х лет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0549D" w:rsidTr="00B456F5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Кролики – всего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60549D" w:rsidTr="00B456F5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    в том числе кроликоматки: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762E3" w:rsidTr="00C9458C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762E3" w:rsidRPr="007E1B90" w:rsidRDefault="005762E3">
            <w:pPr>
              <w:rPr>
                <w:color w:val="0A3D11"/>
              </w:rPr>
            </w:pPr>
            <w:r w:rsidRPr="007E1B90">
              <w:rPr>
                <w:color w:val="0A3D11"/>
              </w:rPr>
              <w:t>Нутрии клеточного разведения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762E3" w:rsidRPr="007E1B90" w:rsidRDefault="005762E3">
            <w:pPr>
              <w:rPr>
                <w:color w:val="0A3D11"/>
              </w:rPr>
            </w:pPr>
            <w:r w:rsidRPr="007E1B90">
              <w:rPr>
                <w:color w:val="0A3D11"/>
              </w:rPr>
              <w:t>37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762E3" w:rsidRDefault="0057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62E3" w:rsidTr="00214C30">
        <w:trPr>
          <w:trHeight w:val="476"/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762E3" w:rsidRPr="007E1B90" w:rsidRDefault="005762E3">
            <w:pPr>
              <w:rPr>
                <w:color w:val="0A3D11"/>
              </w:rPr>
            </w:pPr>
            <w:r w:rsidRPr="007E1B90">
              <w:rPr>
                <w:color w:val="0A3D11"/>
              </w:rPr>
              <w:t>Верблюды - всего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762E3" w:rsidRPr="007E1B90" w:rsidRDefault="005762E3">
            <w:pPr>
              <w:rPr>
                <w:color w:val="0A3D11"/>
              </w:rPr>
            </w:pPr>
            <w:r w:rsidRPr="007E1B90">
              <w:rPr>
                <w:color w:val="0A3D11"/>
              </w:rPr>
              <w:t>39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762E3" w:rsidRDefault="0057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62E3" w:rsidTr="00214C30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762E3" w:rsidRPr="007E1B90" w:rsidRDefault="005762E3">
            <w:pPr>
              <w:rPr>
                <w:color w:val="0A3D11"/>
              </w:rPr>
            </w:pPr>
            <w:r w:rsidRPr="007E1B90">
              <w:rPr>
                <w:color w:val="0A3D11"/>
              </w:rPr>
              <w:t>в том числе верблюдицы (старше 3-х лет):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762E3" w:rsidRPr="007E1B90" w:rsidRDefault="005762E3">
            <w:pPr>
              <w:rPr>
                <w:color w:val="0A3D11"/>
              </w:rPr>
            </w:pPr>
            <w:r w:rsidRPr="007E1B90">
              <w:rPr>
                <w:color w:val="0A3D11"/>
              </w:rPr>
              <w:t>40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762E3" w:rsidRDefault="0057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549D" w:rsidTr="009464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Птица – всего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</w:t>
            </w:r>
          </w:p>
        </w:tc>
      </w:tr>
      <w:tr w:rsidR="0060549D" w:rsidTr="009464AB">
        <w:trPr>
          <w:jc w:val="center"/>
        </w:trPr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Пчелосемьи медоносные (семьи), штук</w:t>
            </w:r>
          </w:p>
        </w:tc>
        <w:tc>
          <w:tcPr>
            <w:tcW w:w="0" w:type="auto"/>
            <w:tcBorders>
              <w:top w:val="single" w:sz="6" w:space="0" w:color="B4DA7F"/>
              <w:left w:val="single" w:sz="6" w:space="0" w:color="B4DA7F"/>
              <w:bottom w:val="single" w:sz="6" w:space="0" w:color="B4DA7F"/>
              <w:right w:val="single" w:sz="6" w:space="0" w:color="B4DA7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49D" w:rsidRPr="007E1B90" w:rsidRDefault="0060549D" w:rsidP="0060549D">
            <w:pPr>
              <w:rPr>
                <w:color w:val="0A3D11"/>
              </w:rPr>
            </w:pPr>
            <w:r w:rsidRPr="007E1B90">
              <w:rPr>
                <w:color w:val="0A3D11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60549D" w:rsidRDefault="0060549D" w:rsidP="0060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</w:tbl>
    <w:p w:rsidR="00BD7F16" w:rsidRPr="007E1B90" w:rsidRDefault="00BD7F16" w:rsidP="007E1B90"/>
    <w:sectPr w:rsidR="00BD7F16" w:rsidRPr="007E1B90" w:rsidSect="007E1B9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E46E0"/>
    <w:multiLevelType w:val="hybridMultilevel"/>
    <w:tmpl w:val="AFF03334"/>
    <w:lvl w:ilvl="0" w:tplc="F84C129E">
      <w:start w:val="1"/>
      <w:numFmt w:val="decimal"/>
      <w:lvlText w:val="%1."/>
      <w:lvlJc w:val="left"/>
      <w:pPr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7049F"/>
    <w:multiLevelType w:val="hybridMultilevel"/>
    <w:tmpl w:val="50B6CC5C"/>
    <w:lvl w:ilvl="0" w:tplc="CA2A25D2">
      <w:start w:val="3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2"/>
    <w:rsid w:val="001311F8"/>
    <w:rsid w:val="001B4475"/>
    <w:rsid w:val="001E6BF4"/>
    <w:rsid w:val="00305EF8"/>
    <w:rsid w:val="00410155"/>
    <w:rsid w:val="004E5B43"/>
    <w:rsid w:val="00552623"/>
    <w:rsid w:val="005762E3"/>
    <w:rsid w:val="00597101"/>
    <w:rsid w:val="0060549D"/>
    <w:rsid w:val="007E1B90"/>
    <w:rsid w:val="008979AC"/>
    <w:rsid w:val="00975E37"/>
    <w:rsid w:val="00B014E3"/>
    <w:rsid w:val="00B32E31"/>
    <w:rsid w:val="00BA47C3"/>
    <w:rsid w:val="00BD7F16"/>
    <w:rsid w:val="00CA0B22"/>
    <w:rsid w:val="00E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511C1-94DB-47A9-B066-52F975A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E3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975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75E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1F8"/>
    <w:pPr>
      <w:spacing w:before="100" w:beforeAutospacing="1" w:after="100" w:afterAutospacing="1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975E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5E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5E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975E37"/>
    <w:pPr>
      <w:spacing w:after="120"/>
    </w:pPr>
  </w:style>
  <w:style w:type="character" w:customStyle="1" w:styleId="a5">
    <w:name w:val="Основной текст Знак"/>
    <w:basedOn w:val="a0"/>
    <w:link w:val="a4"/>
    <w:rsid w:val="0097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975E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7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5E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">
    <w:name w:val="Обычный + Arial"/>
    <w:aliases w:val="11 пт,Первая строка:  1,25 см"/>
    <w:basedOn w:val="a"/>
    <w:rsid w:val="00975E37"/>
    <w:pPr>
      <w:suppressAutoHyphens/>
      <w:ind w:firstLine="709"/>
    </w:pPr>
    <w:rPr>
      <w:rFonts w:ascii="Arial" w:hAnsi="Arial" w:cs="Arial"/>
      <w:sz w:val="22"/>
      <w:szCs w:val="22"/>
      <w:lang w:eastAsia="ar-SA"/>
    </w:rPr>
  </w:style>
  <w:style w:type="table" w:styleId="a8">
    <w:name w:val="Table Grid"/>
    <w:basedOn w:val="a1"/>
    <w:uiPriority w:val="99"/>
    <w:rsid w:val="0097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5E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44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BA47C3"/>
    <w:pPr>
      <w:tabs>
        <w:tab w:val="left" w:pos="284"/>
      </w:tabs>
      <w:spacing w:after="200" w:line="276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A47C3"/>
  </w:style>
  <w:style w:type="paragraph" w:customStyle="1" w:styleId="11">
    <w:name w:val="Загл1"/>
    <w:basedOn w:val="a"/>
    <w:uiPriority w:val="99"/>
    <w:rsid w:val="00BA47C3"/>
    <w:pPr>
      <w:spacing w:after="200" w:line="276" w:lineRule="auto"/>
      <w:jc w:val="center"/>
    </w:pPr>
    <w:rPr>
      <w:rFonts w:asciiTheme="minorHAnsi" w:eastAsiaTheme="minorHAnsi" w:hAnsiTheme="minorHAnsi" w:cstheme="minorBidi"/>
      <w:b/>
      <w:bCs/>
      <w:spacing w:val="20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B32E31"/>
    <w:pPr>
      <w:ind w:left="720"/>
      <w:contextualSpacing/>
    </w:pPr>
  </w:style>
  <w:style w:type="paragraph" w:customStyle="1" w:styleId="rep">
    <w:name w:val="rep"/>
    <w:basedOn w:val="a"/>
    <w:rsid w:val="007E1B9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7E1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2021-12-22T10:54:00Z</dcterms:created>
  <dcterms:modified xsi:type="dcterms:W3CDTF">2023-04-28T09:58:00Z</dcterms:modified>
</cp:coreProperties>
</file>